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7C9A"/>
    <w:multiLevelType w:val="hybridMultilevel"/>
    <w:tmpl w:val="C588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30"/>
    <w:rsid w:val="000330B3"/>
    <w:rsid w:val="00043A59"/>
    <w:rsid w:val="00086753"/>
    <w:rsid w:val="00095A17"/>
    <w:rsid w:val="000E6EC5"/>
    <w:rsid w:val="00134F5A"/>
    <w:rsid w:val="001E130B"/>
    <w:rsid w:val="0020176D"/>
    <w:rsid w:val="002C57E0"/>
    <w:rsid w:val="00335B10"/>
    <w:rsid w:val="00464593"/>
    <w:rsid w:val="00470B3F"/>
    <w:rsid w:val="0048042D"/>
    <w:rsid w:val="004B389D"/>
    <w:rsid w:val="004F2209"/>
    <w:rsid w:val="00562D30"/>
    <w:rsid w:val="005846D1"/>
    <w:rsid w:val="00590A3A"/>
    <w:rsid w:val="006339E4"/>
    <w:rsid w:val="006D072E"/>
    <w:rsid w:val="006E0EBE"/>
    <w:rsid w:val="00745315"/>
    <w:rsid w:val="007C4DA5"/>
    <w:rsid w:val="00816899"/>
    <w:rsid w:val="008E5ED4"/>
    <w:rsid w:val="00910CC0"/>
    <w:rsid w:val="00916FA2"/>
    <w:rsid w:val="00982142"/>
    <w:rsid w:val="009D4437"/>
    <w:rsid w:val="00A00C67"/>
    <w:rsid w:val="00A07A04"/>
    <w:rsid w:val="00A32895"/>
    <w:rsid w:val="00A36423"/>
    <w:rsid w:val="00A408AC"/>
    <w:rsid w:val="00B63CB8"/>
    <w:rsid w:val="00BD3705"/>
    <w:rsid w:val="00C72022"/>
    <w:rsid w:val="00CC0556"/>
    <w:rsid w:val="00D46747"/>
    <w:rsid w:val="00D52499"/>
    <w:rsid w:val="00D66899"/>
    <w:rsid w:val="00DB029D"/>
    <w:rsid w:val="00DF46F1"/>
    <w:rsid w:val="00E766BF"/>
    <w:rsid w:val="00EC2C75"/>
    <w:rsid w:val="00EC7C91"/>
    <w:rsid w:val="00F43AB9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D3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9D"/>
  </w:style>
  <w:style w:type="paragraph" w:styleId="Footer">
    <w:name w:val="footer"/>
    <w:basedOn w:val="Normal"/>
    <w:link w:val="FooterChar"/>
    <w:uiPriority w:val="99"/>
    <w:unhideWhenUsed/>
    <w:rsid w:val="004B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9D"/>
  </w:style>
  <w:style w:type="table" w:styleId="TableGrid">
    <w:name w:val="Table Grid"/>
    <w:basedOn w:val="TableNormal"/>
    <w:uiPriority w:val="59"/>
    <w:rsid w:val="00DF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30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0E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D3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9D"/>
  </w:style>
  <w:style w:type="paragraph" w:styleId="Footer">
    <w:name w:val="footer"/>
    <w:basedOn w:val="Normal"/>
    <w:link w:val="FooterChar"/>
    <w:uiPriority w:val="99"/>
    <w:unhideWhenUsed/>
    <w:rsid w:val="004B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9D"/>
  </w:style>
  <w:style w:type="table" w:styleId="TableGrid">
    <w:name w:val="Table Grid"/>
    <w:basedOn w:val="TableNormal"/>
    <w:uiPriority w:val="59"/>
    <w:rsid w:val="00DF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30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0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FD4D-C871-41BC-A169-102BE9D7E4E2}"/>
      </w:docPartPr>
      <w:docPartBody>
        <w:p w:rsidR="006C4667" w:rsidRDefault="005D585C"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BAF0842935A8485BA4C8C57D80F4F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ACC6-44B5-4C67-B1CE-718ADBE4B324}"/>
      </w:docPartPr>
      <w:docPartBody>
        <w:p w:rsidR="008346E8" w:rsidRDefault="006C4667" w:rsidP="006C4667">
          <w:pPr>
            <w:pStyle w:val="BAF0842935A8485BA4C8C57D80F4FBBD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5C8812EF12EA48909CF53921D206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7475-F422-45E6-944C-D86758790936}"/>
      </w:docPartPr>
      <w:docPartBody>
        <w:p w:rsidR="008346E8" w:rsidRDefault="006C4667" w:rsidP="006C4667">
          <w:pPr>
            <w:pStyle w:val="5C8812EF12EA48909CF53921D20695A1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27ABDD44F3E24782A7A644906487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5D613-CDF7-44BB-9A1D-9668B62572E1}"/>
      </w:docPartPr>
      <w:docPartBody>
        <w:p w:rsidR="008346E8" w:rsidRDefault="006C4667" w:rsidP="006C4667">
          <w:pPr>
            <w:pStyle w:val="27ABDD44F3E24782A7A644906487A9AD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2C94C25FF87F437DA342B663B1AF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1E0D-DE76-49D2-9E75-2DDF8165848B}"/>
      </w:docPartPr>
      <w:docPartBody>
        <w:p w:rsidR="008346E8" w:rsidRDefault="006C4667" w:rsidP="006C4667">
          <w:pPr>
            <w:pStyle w:val="2C94C25FF87F437DA342B663B1AF5EA0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34D12186A214430BBC156AEC2946C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6F0E-A184-4448-82A4-DB344CB84582}"/>
      </w:docPartPr>
      <w:docPartBody>
        <w:p w:rsidR="008346E8" w:rsidRDefault="006C4667" w:rsidP="006C4667">
          <w:pPr>
            <w:pStyle w:val="34D12186A214430BBC156AEC2946C37C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D015CD0E024D4FD2BC7D98F86F70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3398-562F-4CC1-A955-BC005192D49A}"/>
      </w:docPartPr>
      <w:docPartBody>
        <w:p w:rsidR="008346E8" w:rsidRDefault="006C4667" w:rsidP="006C4667">
          <w:pPr>
            <w:pStyle w:val="D015CD0E024D4FD2BC7D98F86F70E63F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8D150B65B02842A19894B27BFC56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43D64-AF08-4498-8DA0-27866909C4BB}"/>
      </w:docPartPr>
      <w:docPartBody>
        <w:p w:rsidR="008346E8" w:rsidRDefault="006C4667" w:rsidP="006C4667">
          <w:pPr>
            <w:pStyle w:val="8D150B65B02842A19894B27BFC561B23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B4BF74E238CD4EAD819311FC4047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216B-1E2E-4C28-BB0B-FDB532DCDD59}"/>
      </w:docPartPr>
      <w:docPartBody>
        <w:p w:rsidR="008346E8" w:rsidRDefault="006C4667" w:rsidP="006C4667">
          <w:pPr>
            <w:pStyle w:val="B4BF74E238CD4EAD819311FC40475CFF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6D5789F08B96418B8AABB9B697B3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3CA8-54B7-4FED-8C20-2F2E9F354E39}"/>
      </w:docPartPr>
      <w:docPartBody>
        <w:p w:rsidR="008346E8" w:rsidRDefault="006C4667" w:rsidP="006C4667">
          <w:pPr>
            <w:pStyle w:val="6D5789F08B96418B8AABB9B697B395A9"/>
          </w:pPr>
          <w:r w:rsidRPr="002F386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5C"/>
    <w:rsid w:val="005D585C"/>
    <w:rsid w:val="006C4667"/>
    <w:rsid w:val="008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67"/>
    <w:rPr>
      <w:color w:val="808080"/>
    </w:rPr>
  </w:style>
  <w:style w:type="paragraph" w:customStyle="1" w:styleId="984DD9AE38F24E35912A7E1EA0AF55C2">
    <w:name w:val="984DD9AE38F24E35912A7E1EA0AF55C2"/>
    <w:rsid w:val="005D585C"/>
  </w:style>
  <w:style w:type="paragraph" w:customStyle="1" w:styleId="A0AE9948E8114B408BB53ADF0D816696">
    <w:name w:val="A0AE9948E8114B408BB53ADF0D816696"/>
    <w:rsid w:val="005D585C"/>
  </w:style>
  <w:style w:type="paragraph" w:customStyle="1" w:styleId="8DD5CD33A4524E029A5D3F3F54847962">
    <w:name w:val="8DD5CD33A4524E029A5D3F3F54847962"/>
    <w:rsid w:val="005D585C"/>
  </w:style>
  <w:style w:type="paragraph" w:customStyle="1" w:styleId="6C612684653A4FE2B62BCBF025D55A19">
    <w:name w:val="6C612684653A4FE2B62BCBF025D55A19"/>
    <w:rsid w:val="005D585C"/>
  </w:style>
  <w:style w:type="paragraph" w:customStyle="1" w:styleId="33586D7C0A884A0786CC2E45AE97C121">
    <w:name w:val="33586D7C0A884A0786CC2E45AE97C121"/>
    <w:rsid w:val="005D585C"/>
  </w:style>
  <w:style w:type="paragraph" w:customStyle="1" w:styleId="5E8D401D1C5647E5B1E15CE922C6EF26">
    <w:name w:val="5E8D401D1C5647E5B1E15CE922C6EF26"/>
    <w:rsid w:val="005D585C"/>
  </w:style>
  <w:style w:type="paragraph" w:customStyle="1" w:styleId="67E717CB92A4482C8680445908CBDD16">
    <w:name w:val="67E717CB92A4482C8680445908CBDD16"/>
    <w:rsid w:val="005D585C"/>
  </w:style>
  <w:style w:type="paragraph" w:customStyle="1" w:styleId="F3858B4F3F3D4870B125EC5448063D19">
    <w:name w:val="F3858B4F3F3D4870B125EC5448063D19"/>
    <w:rsid w:val="005D585C"/>
  </w:style>
  <w:style w:type="paragraph" w:customStyle="1" w:styleId="72ABC19D6A1A4495825B90D28A012736">
    <w:name w:val="72ABC19D6A1A4495825B90D28A012736"/>
    <w:rsid w:val="005D585C"/>
  </w:style>
  <w:style w:type="paragraph" w:customStyle="1" w:styleId="BAF0842935A8485BA4C8C57D80F4FBBD">
    <w:name w:val="BAF0842935A8485BA4C8C57D80F4FBBD"/>
    <w:rsid w:val="006C4667"/>
  </w:style>
  <w:style w:type="paragraph" w:customStyle="1" w:styleId="5C8812EF12EA48909CF53921D20695A1">
    <w:name w:val="5C8812EF12EA48909CF53921D20695A1"/>
    <w:rsid w:val="006C4667"/>
  </w:style>
  <w:style w:type="paragraph" w:customStyle="1" w:styleId="27ABDD44F3E24782A7A644906487A9AD">
    <w:name w:val="27ABDD44F3E24782A7A644906487A9AD"/>
    <w:rsid w:val="006C4667"/>
  </w:style>
  <w:style w:type="paragraph" w:customStyle="1" w:styleId="2C94C25FF87F437DA342B663B1AF5EA0">
    <w:name w:val="2C94C25FF87F437DA342B663B1AF5EA0"/>
    <w:rsid w:val="006C4667"/>
  </w:style>
  <w:style w:type="paragraph" w:customStyle="1" w:styleId="34D12186A214430BBC156AEC2946C37C">
    <w:name w:val="34D12186A214430BBC156AEC2946C37C"/>
    <w:rsid w:val="006C4667"/>
  </w:style>
  <w:style w:type="paragraph" w:customStyle="1" w:styleId="D015CD0E024D4FD2BC7D98F86F70E63F">
    <w:name w:val="D015CD0E024D4FD2BC7D98F86F70E63F"/>
    <w:rsid w:val="006C4667"/>
  </w:style>
  <w:style w:type="paragraph" w:customStyle="1" w:styleId="8D150B65B02842A19894B27BFC561B23">
    <w:name w:val="8D150B65B02842A19894B27BFC561B23"/>
    <w:rsid w:val="006C4667"/>
  </w:style>
  <w:style w:type="paragraph" w:customStyle="1" w:styleId="B4BF74E238CD4EAD819311FC40475CFF">
    <w:name w:val="B4BF74E238CD4EAD819311FC40475CFF"/>
    <w:rsid w:val="006C4667"/>
  </w:style>
  <w:style w:type="paragraph" w:customStyle="1" w:styleId="6D5789F08B96418B8AABB9B697B395A9">
    <w:name w:val="6D5789F08B96418B8AABB9B697B395A9"/>
    <w:rsid w:val="006C46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67"/>
    <w:rPr>
      <w:color w:val="808080"/>
    </w:rPr>
  </w:style>
  <w:style w:type="paragraph" w:customStyle="1" w:styleId="984DD9AE38F24E35912A7E1EA0AF55C2">
    <w:name w:val="984DD9AE38F24E35912A7E1EA0AF55C2"/>
    <w:rsid w:val="005D585C"/>
  </w:style>
  <w:style w:type="paragraph" w:customStyle="1" w:styleId="A0AE9948E8114B408BB53ADF0D816696">
    <w:name w:val="A0AE9948E8114B408BB53ADF0D816696"/>
    <w:rsid w:val="005D585C"/>
  </w:style>
  <w:style w:type="paragraph" w:customStyle="1" w:styleId="8DD5CD33A4524E029A5D3F3F54847962">
    <w:name w:val="8DD5CD33A4524E029A5D3F3F54847962"/>
    <w:rsid w:val="005D585C"/>
  </w:style>
  <w:style w:type="paragraph" w:customStyle="1" w:styleId="6C612684653A4FE2B62BCBF025D55A19">
    <w:name w:val="6C612684653A4FE2B62BCBF025D55A19"/>
    <w:rsid w:val="005D585C"/>
  </w:style>
  <w:style w:type="paragraph" w:customStyle="1" w:styleId="33586D7C0A884A0786CC2E45AE97C121">
    <w:name w:val="33586D7C0A884A0786CC2E45AE97C121"/>
    <w:rsid w:val="005D585C"/>
  </w:style>
  <w:style w:type="paragraph" w:customStyle="1" w:styleId="5E8D401D1C5647E5B1E15CE922C6EF26">
    <w:name w:val="5E8D401D1C5647E5B1E15CE922C6EF26"/>
    <w:rsid w:val="005D585C"/>
  </w:style>
  <w:style w:type="paragraph" w:customStyle="1" w:styleId="67E717CB92A4482C8680445908CBDD16">
    <w:name w:val="67E717CB92A4482C8680445908CBDD16"/>
    <w:rsid w:val="005D585C"/>
  </w:style>
  <w:style w:type="paragraph" w:customStyle="1" w:styleId="F3858B4F3F3D4870B125EC5448063D19">
    <w:name w:val="F3858B4F3F3D4870B125EC5448063D19"/>
    <w:rsid w:val="005D585C"/>
  </w:style>
  <w:style w:type="paragraph" w:customStyle="1" w:styleId="72ABC19D6A1A4495825B90D28A012736">
    <w:name w:val="72ABC19D6A1A4495825B90D28A012736"/>
    <w:rsid w:val="005D585C"/>
  </w:style>
  <w:style w:type="paragraph" w:customStyle="1" w:styleId="BAF0842935A8485BA4C8C57D80F4FBBD">
    <w:name w:val="BAF0842935A8485BA4C8C57D80F4FBBD"/>
    <w:rsid w:val="006C4667"/>
  </w:style>
  <w:style w:type="paragraph" w:customStyle="1" w:styleId="5C8812EF12EA48909CF53921D20695A1">
    <w:name w:val="5C8812EF12EA48909CF53921D20695A1"/>
    <w:rsid w:val="006C4667"/>
  </w:style>
  <w:style w:type="paragraph" w:customStyle="1" w:styleId="27ABDD44F3E24782A7A644906487A9AD">
    <w:name w:val="27ABDD44F3E24782A7A644906487A9AD"/>
    <w:rsid w:val="006C4667"/>
  </w:style>
  <w:style w:type="paragraph" w:customStyle="1" w:styleId="2C94C25FF87F437DA342B663B1AF5EA0">
    <w:name w:val="2C94C25FF87F437DA342B663B1AF5EA0"/>
    <w:rsid w:val="006C4667"/>
  </w:style>
  <w:style w:type="paragraph" w:customStyle="1" w:styleId="34D12186A214430BBC156AEC2946C37C">
    <w:name w:val="34D12186A214430BBC156AEC2946C37C"/>
    <w:rsid w:val="006C4667"/>
  </w:style>
  <w:style w:type="paragraph" w:customStyle="1" w:styleId="D015CD0E024D4FD2BC7D98F86F70E63F">
    <w:name w:val="D015CD0E024D4FD2BC7D98F86F70E63F"/>
    <w:rsid w:val="006C4667"/>
  </w:style>
  <w:style w:type="paragraph" w:customStyle="1" w:styleId="8D150B65B02842A19894B27BFC561B23">
    <w:name w:val="8D150B65B02842A19894B27BFC561B23"/>
    <w:rsid w:val="006C4667"/>
  </w:style>
  <w:style w:type="paragraph" w:customStyle="1" w:styleId="B4BF74E238CD4EAD819311FC40475CFF">
    <w:name w:val="B4BF74E238CD4EAD819311FC40475CFF"/>
    <w:rsid w:val="006C4667"/>
  </w:style>
  <w:style w:type="paragraph" w:customStyle="1" w:styleId="6D5789F08B96418B8AABB9B697B395A9">
    <w:name w:val="6D5789F08B96418B8AABB9B697B395A9"/>
    <w:rsid w:val="006C4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CCSF-PUC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Perkins, Polly</dc:creator>
  <cp:lastModifiedBy>Perkins, Pauline</cp:lastModifiedBy>
  <cp:revision>3</cp:revision>
  <cp:lastPrinted>2014-07-22T22:05:00Z</cp:lastPrinted>
  <dcterms:created xsi:type="dcterms:W3CDTF">2015-12-10T20:11:00Z</dcterms:created>
  <dcterms:modified xsi:type="dcterms:W3CDTF">2016-02-04T20:06:00Z</dcterms:modified>
</cp:coreProperties>
</file>